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5FE5" w14:textId="653B5F75" w:rsidR="00E274AE" w:rsidRDefault="00206961" w:rsidP="004E3A9F">
      <w:pPr>
        <w:jc w:val="right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1D67AEF9" wp14:editId="696BBCEA">
            <wp:simplePos x="0" y="0"/>
            <wp:positionH relativeFrom="column">
              <wp:posOffset>2722245</wp:posOffset>
            </wp:positionH>
            <wp:positionV relativeFrom="page">
              <wp:posOffset>592455</wp:posOffset>
            </wp:positionV>
            <wp:extent cx="493395" cy="614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D2">
        <w:rPr>
          <w:sz w:val="28"/>
          <w:szCs w:val="28"/>
        </w:rPr>
        <w:t xml:space="preserve"> </w:t>
      </w:r>
    </w:p>
    <w:p w14:paraId="33DDD48B" w14:textId="77777777" w:rsidR="00757CD2" w:rsidRDefault="00757CD2" w:rsidP="00757CD2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2FB81A" w14:textId="77777777" w:rsidR="00757CD2" w:rsidRDefault="00757CD2" w:rsidP="00206961">
      <w:pPr>
        <w:ind w:left="4310" w:right="4373"/>
        <w:jc w:val="center"/>
        <w:rPr>
          <w:rFonts w:ascii="Courier New" w:hAnsi="Courier New"/>
        </w:rPr>
      </w:pPr>
    </w:p>
    <w:p w14:paraId="21B6B4F5" w14:textId="11345AC1" w:rsidR="00757CD2" w:rsidRDefault="00757CD2" w:rsidP="00206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7948E9FA" w14:textId="73D671A1" w:rsidR="00757CD2" w:rsidRDefault="00757CD2" w:rsidP="0020696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D4506E4" w14:textId="04D22EBE" w:rsidR="00757CD2" w:rsidRDefault="00757CD2" w:rsidP="0020696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5C264865" w14:textId="0E57EF3E" w:rsidR="00757CD2" w:rsidRDefault="00757CD2" w:rsidP="00206961">
      <w:pPr>
        <w:jc w:val="center"/>
        <w:rPr>
          <w:b/>
          <w:sz w:val="28"/>
          <w:szCs w:val="28"/>
        </w:rPr>
      </w:pPr>
    </w:p>
    <w:p w14:paraId="43B4365D" w14:textId="335034CA" w:rsidR="00757CD2" w:rsidRDefault="00757CD2" w:rsidP="00206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396684C" w14:textId="77777777" w:rsidR="00757CD2" w:rsidRPr="000F04D9" w:rsidRDefault="00757CD2" w:rsidP="0020696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26.03.2021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109</w:t>
      </w:r>
    </w:p>
    <w:p w14:paraId="6C2C15A1" w14:textId="2705EA93" w:rsidR="008B1E9C" w:rsidRDefault="00757CD2" w:rsidP="00206961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7246C296" w14:textId="77777777" w:rsidR="007714E4" w:rsidRDefault="007714E4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52588" w:rsidRPr="00387EED" w14:paraId="5FA15840" w14:textId="77777777" w:rsidTr="00563E26">
        <w:tc>
          <w:tcPr>
            <w:tcW w:w="4785" w:type="dxa"/>
          </w:tcPr>
          <w:p w14:paraId="1FA3F37F" w14:textId="77777777"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FC1247A" w14:textId="77777777"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14:paraId="4BC379DF" w14:textId="77777777" w:rsidR="00F14DF9" w:rsidRPr="00387EED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="001C5235">
        <w:rPr>
          <w:b/>
          <w:sz w:val="28"/>
          <w:szCs w:val="28"/>
        </w:rPr>
        <w:t>передачу</w:t>
      </w:r>
      <w:r w:rsidRPr="00387EED">
        <w:rPr>
          <w:b/>
          <w:sz w:val="28"/>
          <w:szCs w:val="28"/>
        </w:rPr>
        <w:t xml:space="preserve"> </w:t>
      </w:r>
      <w:r w:rsidR="001C5235">
        <w:rPr>
          <w:b/>
          <w:sz w:val="28"/>
          <w:szCs w:val="28"/>
        </w:rPr>
        <w:t>недвижимого</w:t>
      </w:r>
      <w:r w:rsidR="00F14DF9" w:rsidRPr="00387EED">
        <w:rPr>
          <w:b/>
          <w:sz w:val="28"/>
          <w:szCs w:val="28"/>
        </w:rPr>
        <w:t xml:space="preserve"> </w:t>
      </w:r>
    </w:p>
    <w:p w14:paraId="25274C0F" w14:textId="77777777" w:rsidR="001C5235" w:rsidRPr="00387EED" w:rsidRDefault="00F14DF9" w:rsidP="001C5235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имущества </w:t>
      </w:r>
      <w:r w:rsidR="001A3ADE" w:rsidRPr="00387EED">
        <w:rPr>
          <w:b/>
          <w:sz w:val="28"/>
          <w:szCs w:val="28"/>
        </w:rPr>
        <w:t xml:space="preserve">из муниципальной собственности </w:t>
      </w:r>
      <w:r w:rsidR="001C5235" w:rsidRPr="00387EED">
        <w:rPr>
          <w:b/>
          <w:sz w:val="28"/>
          <w:szCs w:val="28"/>
        </w:rPr>
        <w:t xml:space="preserve">Тбилисского сельского </w:t>
      </w:r>
    </w:p>
    <w:p w14:paraId="6F9DB270" w14:textId="77777777" w:rsidR="001C5235" w:rsidRPr="00387EED" w:rsidRDefault="001C5235" w:rsidP="001C5235">
      <w:pPr>
        <w:jc w:val="center"/>
        <w:rPr>
          <w:sz w:val="28"/>
          <w:szCs w:val="28"/>
        </w:rPr>
      </w:pPr>
      <w:r w:rsidRPr="00387EED">
        <w:rPr>
          <w:b/>
          <w:sz w:val="28"/>
          <w:szCs w:val="28"/>
        </w:rPr>
        <w:t xml:space="preserve">поселения Тбилисского района </w:t>
      </w:r>
      <w:r>
        <w:rPr>
          <w:b/>
          <w:sz w:val="28"/>
          <w:szCs w:val="28"/>
        </w:rPr>
        <w:t>в</w:t>
      </w:r>
      <w:r w:rsidRPr="001C5235">
        <w:rPr>
          <w:b/>
          <w:sz w:val="28"/>
          <w:szCs w:val="28"/>
        </w:rPr>
        <w:t xml:space="preserve"> </w:t>
      </w:r>
      <w:r w:rsidRPr="00387EED">
        <w:rPr>
          <w:b/>
          <w:sz w:val="28"/>
          <w:szCs w:val="28"/>
        </w:rPr>
        <w:t xml:space="preserve">муниципальную собственность </w:t>
      </w:r>
    </w:p>
    <w:p w14:paraId="0FD36E79" w14:textId="77777777" w:rsidR="004E3A9F" w:rsidRDefault="001A3ADE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муниципального образования Тбилисский район </w:t>
      </w:r>
    </w:p>
    <w:p w14:paraId="3D41CE21" w14:textId="77777777" w:rsidR="00D23812" w:rsidRPr="00387EED" w:rsidRDefault="004E3A9F" w:rsidP="00F14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безвозмездной основе</w:t>
      </w:r>
    </w:p>
    <w:p w14:paraId="208DAE58" w14:textId="77777777" w:rsidR="00387EED" w:rsidRPr="00387EED" w:rsidRDefault="00387EED" w:rsidP="00866EE7">
      <w:pPr>
        <w:jc w:val="center"/>
        <w:rPr>
          <w:sz w:val="28"/>
          <w:szCs w:val="28"/>
        </w:rPr>
      </w:pPr>
    </w:p>
    <w:p w14:paraId="76661E16" w14:textId="77777777" w:rsidR="00BE7F14" w:rsidRPr="00757CD2" w:rsidRDefault="00472D7A" w:rsidP="00FA1054">
      <w:pPr>
        <w:ind w:firstLine="708"/>
        <w:jc w:val="both"/>
        <w:rPr>
          <w:sz w:val="27"/>
          <w:szCs w:val="27"/>
        </w:rPr>
      </w:pPr>
      <w:r w:rsidRPr="00757CD2">
        <w:rPr>
          <w:sz w:val="27"/>
          <w:szCs w:val="27"/>
        </w:rPr>
        <w:t>Р</w:t>
      </w:r>
      <w:r w:rsidR="008C1039" w:rsidRPr="00757CD2">
        <w:rPr>
          <w:sz w:val="27"/>
          <w:szCs w:val="27"/>
        </w:rPr>
        <w:t>уководствуясь</w:t>
      </w:r>
      <w:r w:rsidR="00FA190B" w:rsidRPr="00757CD2">
        <w:rPr>
          <w:sz w:val="27"/>
          <w:szCs w:val="27"/>
        </w:rPr>
        <w:t xml:space="preserve"> </w:t>
      </w:r>
      <w:r w:rsidR="008C1039" w:rsidRPr="00757CD2">
        <w:rPr>
          <w:sz w:val="27"/>
          <w:szCs w:val="27"/>
        </w:rPr>
        <w:t>Федеральн</w:t>
      </w:r>
      <w:r w:rsidRPr="00757CD2">
        <w:rPr>
          <w:sz w:val="27"/>
          <w:szCs w:val="27"/>
        </w:rPr>
        <w:t xml:space="preserve">ым </w:t>
      </w:r>
      <w:r w:rsidR="008C1039" w:rsidRPr="00757CD2">
        <w:rPr>
          <w:sz w:val="27"/>
          <w:szCs w:val="27"/>
        </w:rPr>
        <w:t xml:space="preserve"> закон</w:t>
      </w:r>
      <w:r w:rsidRPr="00757CD2">
        <w:rPr>
          <w:sz w:val="27"/>
          <w:szCs w:val="27"/>
        </w:rPr>
        <w:t xml:space="preserve">ом </w:t>
      </w:r>
      <w:r w:rsidR="008C1039" w:rsidRPr="00757CD2">
        <w:rPr>
          <w:sz w:val="27"/>
          <w:szCs w:val="27"/>
        </w:rPr>
        <w:t xml:space="preserve"> от </w:t>
      </w:r>
      <w:r w:rsidR="00802707" w:rsidRPr="00757CD2">
        <w:rPr>
          <w:sz w:val="27"/>
          <w:szCs w:val="27"/>
        </w:rPr>
        <w:t xml:space="preserve"> </w:t>
      </w:r>
      <w:r w:rsidR="008C1039" w:rsidRPr="00757CD2">
        <w:rPr>
          <w:sz w:val="27"/>
          <w:szCs w:val="27"/>
        </w:rPr>
        <w:t xml:space="preserve">6 октября </w:t>
      </w:r>
      <w:r w:rsidR="002029C0" w:rsidRPr="00757CD2">
        <w:rPr>
          <w:sz w:val="27"/>
          <w:szCs w:val="27"/>
        </w:rPr>
        <w:t xml:space="preserve">  </w:t>
      </w:r>
      <w:r w:rsidR="008C1039" w:rsidRPr="00757CD2">
        <w:rPr>
          <w:sz w:val="27"/>
          <w:szCs w:val="27"/>
        </w:rPr>
        <w:t xml:space="preserve">2003 года </w:t>
      </w:r>
      <w:r w:rsidRPr="00757CD2">
        <w:rPr>
          <w:sz w:val="27"/>
          <w:szCs w:val="27"/>
        </w:rPr>
        <w:t xml:space="preserve">        </w:t>
      </w:r>
      <w:r w:rsidR="008164E5" w:rsidRPr="00757CD2">
        <w:rPr>
          <w:sz w:val="27"/>
          <w:szCs w:val="27"/>
        </w:rPr>
        <w:t xml:space="preserve">№ 131 – ФЗ </w:t>
      </w:r>
      <w:r w:rsidR="008C1039" w:rsidRPr="00757CD2">
        <w:rPr>
          <w:sz w:val="27"/>
          <w:szCs w:val="27"/>
        </w:rPr>
        <w:t>«Об общих принципах</w:t>
      </w:r>
      <w:r w:rsidR="003D5593" w:rsidRPr="00757CD2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757CD2">
        <w:rPr>
          <w:sz w:val="27"/>
          <w:szCs w:val="27"/>
        </w:rPr>
        <w:t>,</w:t>
      </w:r>
      <w:r w:rsidR="00D45BCC" w:rsidRPr="00757CD2">
        <w:rPr>
          <w:sz w:val="27"/>
          <w:szCs w:val="27"/>
        </w:rPr>
        <w:t xml:space="preserve"> </w:t>
      </w:r>
      <w:r w:rsidR="00802707" w:rsidRPr="00757CD2">
        <w:rPr>
          <w:sz w:val="27"/>
          <w:szCs w:val="27"/>
        </w:rPr>
        <w:t xml:space="preserve"> </w:t>
      </w:r>
      <w:r w:rsidR="00BF0CEF" w:rsidRPr="00757CD2">
        <w:rPr>
          <w:sz w:val="27"/>
          <w:szCs w:val="27"/>
        </w:rPr>
        <w:t>Положени</w:t>
      </w:r>
      <w:r w:rsidR="001A3ADE" w:rsidRPr="00757CD2">
        <w:rPr>
          <w:sz w:val="27"/>
          <w:szCs w:val="27"/>
        </w:rPr>
        <w:t>ем</w:t>
      </w:r>
      <w:r w:rsidR="00BF0CEF" w:rsidRPr="00757CD2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757CD2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от </w:t>
      </w:r>
      <w:r w:rsidR="00884713" w:rsidRPr="00757CD2">
        <w:rPr>
          <w:sz w:val="27"/>
          <w:szCs w:val="27"/>
        </w:rPr>
        <w:t xml:space="preserve">27 июня 2013 </w:t>
      </w:r>
      <w:r w:rsidR="00D45BCC" w:rsidRPr="00757CD2">
        <w:rPr>
          <w:sz w:val="27"/>
          <w:szCs w:val="27"/>
        </w:rPr>
        <w:t>года</w:t>
      </w:r>
      <w:r w:rsidR="00AB1A15" w:rsidRPr="00757CD2">
        <w:rPr>
          <w:sz w:val="27"/>
          <w:szCs w:val="27"/>
        </w:rPr>
        <w:t xml:space="preserve"> № 968</w:t>
      </w:r>
      <w:r w:rsidR="00D45BCC" w:rsidRPr="00757CD2">
        <w:rPr>
          <w:sz w:val="27"/>
          <w:szCs w:val="27"/>
        </w:rPr>
        <w:t>,</w:t>
      </w:r>
      <w:r w:rsidR="007B32C2" w:rsidRPr="00757CD2">
        <w:rPr>
          <w:sz w:val="27"/>
          <w:szCs w:val="27"/>
        </w:rPr>
        <w:t xml:space="preserve"> </w:t>
      </w:r>
      <w:r w:rsidR="007B32C2" w:rsidRPr="00757CD2">
        <w:rPr>
          <w:color w:val="000000"/>
          <w:sz w:val="27"/>
          <w:szCs w:val="27"/>
        </w:rPr>
        <w:t>ст</w:t>
      </w:r>
      <w:r w:rsidR="007F2E6C" w:rsidRPr="00757CD2">
        <w:rPr>
          <w:color w:val="000000"/>
          <w:sz w:val="27"/>
          <w:szCs w:val="27"/>
        </w:rPr>
        <w:t>ать</w:t>
      </w:r>
      <w:r w:rsidR="00BA4127" w:rsidRPr="00757CD2">
        <w:rPr>
          <w:color w:val="000000"/>
          <w:sz w:val="27"/>
          <w:szCs w:val="27"/>
        </w:rPr>
        <w:t xml:space="preserve">ями 26, </w:t>
      </w:r>
      <w:r w:rsidR="00C7039D" w:rsidRPr="00757CD2">
        <w:rPr>
          <w:color w:val="000000"/>
          <w:sz w:val="27"/>
          <w:szCs w:val="27"/>
        </w:rPr>
        <w:t>58</w:t>
      </w:r>
      <w:r w:rsidR="007B32C2" w:rsidRPr="00757CD2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7F2E6C" w:rsidRPr="00757CD2">
        <w:rPr>
          <w:sz w:val="27"/>
          <w:szCs w:val="27"/>
        </w:rPr>
        <w:t xml:space="preserve">, </w:t>
      </w:r>
      <w:r w:rsidR="007B32C2" w:rsidRPr="00757CD2">
        <w:rPr>
          <w:sz w:val="27"/>
          <w:szCs w:val="27"/>
        </w:rPr>
        <w:t xml:space="preserve"> </w:t>
      </w:r>
      <w:r w:rsidR="00F74D1D" w:rsidRPr="00757CD2">
        <w:rPr>
          <w:sz w:val="27"/>
          <w:szCs w:val="27"/>
        </w:rPr>
        <w:t xml:space="preserve">           </w:t>
      </w:r>
      <w:r w:rsidR="007B32C2" w:rsidRPr="00757CD2">
        <w:rPr>
          <w:sz w:val="27"/>
          <w:szCs w:val="27"/>
        </w:rPr>
        <w:t>р</w:t>
      </w:r>
      <w:r w:rsidR="003D5593" w:rsidRPr="00757CD2">
        <w:rPr>
          <w:sz w:val="27"/>
          <w:szCs w:val="27"/>
        </w:rPr>
        <w:t xml:space="preserve"> </w:t>
      </w:r>
      <w:r w:rsidR="007B32C2" w:rsidRPr="00757CD2">
        <w:rPr>
          <w:sz w:val="27"/>
          <w:szCs w:val="27"/>
        </w:rPr>
        <w:t>е</w:t>
      </w:r>
      <w:r w:rsidR="003D5593" w:rsidRPr="00757CD2">
        <w:rPr>
          <w:sz w:val="27"/>
          <w:szCs w:val="27"/>
        </w:rPr>
        <w:t xml:space="preserve"> </w:t>
      </w:r>
      <w:r w:rsidR="007B32C2" w:rsidRPr="00757CD2">
        <w:rPr>
          <w:sz w:val="27"/>
          <w:szCs w:val="27"/>
        </w:rPr>
        <w:t>ш</w:t>
      </w:r>
      <w:r w:rsidR="003D5593" w:rsidRPr="00757CD2">
        <w:rPr>
          <w:sz w:val="27"/>
          <w:szCs w:val="27"/>
        </w:rPr>
        <w:t xml:space="preserve"> </w:t>
      </w:r>
      <w:r w:rsidR="007B32C2" w:rsidRPr="00757CD2">
        <w:rPr>
          <w:sz w:val="27"/>
          <w:szCs w:val="27"/>
        </w:rPr>
        <w:t>и</w:t>
      </w:r>
      <w:r w:rsidR="003D5593" w:rsidRPr="00757CD2">
        <w:rPr>
          <w:sz w:val="27"/>
          <w:szCs w:val="27"/>
        </w:rPr>
        <w:t xml:space="preserve"> </w:t>
      </w:r>
      <w:r w:rsidR="007B32C2" w:rsidRPr="00757CD2">
        <w:rPr>
          <w:sz w:val="27"/>
          <w:szCs w:val="27"/>
        </w:rPr>
        <w:t>л:</w:t>
      </w:r>
    </w:p>
    <w:p w14:paraId="469D3411" w14:textId="77777777" w:rsidR="00D464B5" w:rsidRPr="00757CD2" w:rsidRDefault="007B32C2" w:rsidP="00465AE9">
      <w:pPr>
        <w:ind w:firstLine="708"/>
        <w:jc w:val="both"/>
        <w:rPr>
          <w:sz w:val="27"/>
          <w:szCs w:val="27"/>
        </w:rPr>
      </w:pPr>
      <w:r w:rsidRPr="00757CD2">
        <w:rPr>
          <w:sz w:val="27"/>
          <w:szCs w:val="27"/>
        </w:rPr>
        <w:t>1.</w:t>
      </w:r>
      <w:r w:rsidR="00045DAF" w:rsidRPr="00757CD2">
        <w:rPr>
          <w:sz w:val="27"/>
          <w:szCs w:val="27"/>
        </w:rPr>
        <w:t xml:space="preserve"> </w:t>
      </w:r>
      <w:r w:rsidR="00EA094D" w:rsidRPr="00757CD2">
        <w:rPr>
          <w:sz w:val="27"/>
          <w:szCs w:val="27"/>
        </w:rPr>
        <w:t xml:space="preserve">Дать согласие </w:t>
      </w:r>
      <w:r w:rsidR="00465AE9" w:rsidRPr="00757CD2">
        <w:rPr>
          <w:sz w:val="27"/>
          <w:szCs w:val="27"/>
        </w:rPr>
        <w:t>на п</w:t>
      </w:r>
      <w:r w:rsidR="001C5235" w:rsidRPr="00757CD2">
        <w:rPr>
          <w:sz w:val="27"/>
          <w:szCs w:val="27"/>
        </w:rPr>
        <w:t>ередачу</w:t>
      </w:r>
      <w:r w:rsidR="00465AE9" w:rsidRPr="00757CD2">
        <w:rPr>
          <w:sz w:val="27"/>
          <w:szCs w:val="27"/>
        </w:rPr>
        <w:t xml:space="preserve"> </w:t>
      </w:r>
      <w:r w:rsidR="004E3A9F" w:rsidRPr="00757CD2">
        <w:rPr>
          <w:sz w:val="27"/>
          <w:szCs w:val="27"/>
        </w:rPr>
        <w:t xml:space="preserve">недвижимого имущества </w:t>
      </w:r>
      <w:r w:rsidR="00465AE9" w:rsidRPr="00757CD2">
        <w:rPr>
          <w:sz w:val="27"/>
          <w:szCs w:val="27"/>
        </w:rPr>
        <w:t xml:space="preserve">из муниципальной собственности </w:t>
      </w:r>
      <w:r w:rsidR="001C5235" w:rsidRPr="00757CD2">
        <w:rPr>
          <w:sz w:val="27"/>
          <w:szCs w:val="27"/>
        </w:rPr>
        <w:t xml:space="preserve">Тбилисского сельского поселения Тбилисского района в муниципальную  собственность </w:t>
      </w:r>
      <w:r w:rsidR="00465AE9" w:rsidRPr="00757CD2">
        <w:rPr>
          <w:sz w:val="27"/>
          <w:szCs w:val="27"/>
        </w:rPr>
        <w:t xml:space="preserve">муниципального образования Тбилисский район </w:t>
      </w:r>
      <w:r w:rsidR="004E3A9F" w:rsidRPr="00757CD2">
        <w:rPr>
          <w:sz w:val="27"/>
          <w:szCs w:val="27"/>
        </w:rPr>
        <w:t>на безвозмездной основе, согласно приложения, к настоящему решению</w:t>
      </w:r>
      <w:r w:rsidR="007B5667" w:rsidRPr="00757CD2">
        <w:rPr>
          <w:sz w:val="27"/>
          <w:szCs w:val="27"/>
        </w:rPr>
        <w:t xml:space="preserve"> (прилагается)</w:t>
      </w:r>
      <w:r w:rsidR="004E3A9F" w:rsidRPr="00757CD2">
        <w:rPr>
          <w:sz w:val="27"/>
          <w:szCs w:val="27"/>
        </w:rPr>
        <w:t>.</w:t>
      </w:r>
    </w:p>
    <w:p w14:paraId="17E3569B" w14:textId="77777777" w:rsidR="009C1507" w:rsidRPr="00757CD2" w:rsidRDefault="009C1507" w:rsidP="00465AE9">
      <w:pPr>
        <w:ind w:firstLine="708"/>
        <w:jc w:val="both"/>
        <w:rPr>
          <w:sz w:val="27"/>
          <w:szCs w:val="27"/>
        </w:rPr>
      </w:pPr>
      <w:r w:rsidRPr="00757CD2">
        <w:rPr>
          <w:sz w:val="27"/>
          <w:szCs w:val="27"/>
        </w:rPr>
        <w:t xml:space="preserve">2. Поручить администрации Тбилисского сельского поселения Тбилисского района в установленном </w:t>
      </w:r>
      <w:r w:rsidR="007B5667" w:rsidRPr="00757CD2">
        <w:rPr>
          <w:sz w:val="27"/>
          <w:szCs w:val="27"/>
        </w:rPr>
        <w:t xml:space="preserve">законом </w:t>
      </w:r>
      <w:r w:rsidRPr="00757CD2">
        <w:rPr>
          <w:sz w:val="27"/>
          <w:szCs w:val="27"/>
        </w:rPr>
        <w:t>порядке провести мероп</w:t>
      </w:r>
      <w:r w:rsidR="001C5235" w:rsidRPr="00757CD2">
        <w:rPr>
          <w:sz w:val="27"/>
          <w:szCs w:val="27"/>
        </w:rPr>
        <w:t>риятия по передаче</w:t>
      </w:r>
      <w:r w:rsidR="00F95D98" w:rsidRPr="00757CD2">
        <w:rPr>
          <w:sz w:val="27"/>
          <w:szCs w:val="27"/>
        </w:rPr>
        <w:t xml:space="preserve"> муниципального </w:t>
      </w:r>
      <w:r w:rsidRPr="00757CD2">
        <w:rPr>
          <w:sz w:val="27"/>
          <w:szCs w:val="27"/>
        </w:rPr>
        <w:t xml:space="preserve">имущества, указанного в </w:t>
      </w:r>
      <w:r w:rsidR="004E3A9F" w:rsidRPr="00757CD2">
        <w:rPr>
          <w:sz w:val="27"/>
          <w:szCs w:val="27"/>
        </w:rPr>
        <w:t>приложении к</w:t>
      </w:r>
      <w:r w:rsidRPr="00757CD2">
        <w:rPr>
          <w:sz w:val="27"/>
          <w:szCs w:val="27"/>
        </w:rPr>
        <w:t xml:space="preserve"> настоящ</w:t>
      </w:r>
      <w:r w:rsidR="004E3A9F" w:rsidRPr="00757CD2">
        <w:rPr>
          <w:sz w:val="27"/>
          <w:szCs w:val="27"/>
        </w:rPr>
        <w:t>ему</w:t>
      </w:r>
      <w:r w:rsidRPr="00757CD2">
        <w:rPr>
          <w:sz w:val="27"/>
          <w:szCs w:val="27"/>
        </w:rPr>
        <w:t xml:space="preserve"> решени</w:t>
      </w:r>
      <w:r w:rsidR="004E3A9F" w:rsidRPr="00757CD2">
        <w:rPr>
          <w:sz w:val="27"/>
          <w:szCs w:val="27"/>
        </w:rPr>
        <w:t>ю</w:t>
      </w:r>
      <w:r w:rsidRPr="00757CD2">
        <w:rPr>
          <w:sz w:val="27"/>
          <w:szCs w:val="27"/>
        </w:rPr>
        <w:t>.</w:t>
      </w:r>
    </w:p>
    <w:p w14:paraId="077E3767" w14:textId="77777777" w:rsidR="009E0F1C" w:rsidRPr="00757CD2" w:rsidRDefault="00CD7D17" w:rsidP="004E3A9F">
      <w:pPr>
        <w:jc w:val="both"/>
        <w:rPr>
          <w:rFonts w:eastAsia="Calibri"/>
          <w:sz w:val="27"/>
          <w:szCs w:val="27"/>
          <w:lang w:eastAsia="en-US"/>
        </w:rPr>
      </w:pPr>
      <w:r w:rsidRPr="00757CD2">
        <w:rPr>
          <w:sz w:val="27"/>
          <w:szCs w:val="27"/>
        </w:rPr>
        <w:tab/>
        <w:t>3</w:t>
      </w:r>
      <w:r w:rsidR="009E0F1C" w:rsidRPr="00757CD2">
        <w:rPr>
          <w:sz w:val="27"/>
          <w:szCs w:val="27"/>
        </w:rPr>
        <w:t xml:space="preserve">. Контроль за выполнением настоящего </w:t>
      </w:r>
      <w:r w:rsidR="004E3A9F" w:rsidRPr="00757CD2">
        <w:rPr>
          <w:sz w:val="27"/>
          <w:szCs w:val="27"/>
        </w:rPr>
        <w:t>решения</w:t>
      </w:r>
      <w:r w:rsidR="009E0F1C" w:rsidRPr="00757CD2">
        <w:rPr>
          <w:sz w:val="27"/>
          <w:szCs w:val="27"/>
        </w:rPr>
        <w:t xml:space="preserve"> </w:t>
      </w:r>
      <w:r w:rsidR="00764387" w:rsidRPr="00757CD2">
        <w:rPr>
          <w:sz w:val="27"/>
          <w:szCs w:val="27"/>
        </w:rPr>
        <w:t xml:space="preserve">возложить на комиссию по </w:t>
      </w:r>
      <w:r w:rsidR="004E3A9F" w:rsidRPr="00757CD2">
        <w:rPr>
          <w:sz w:val="27"/>
          <w:szCs w:val="27"/>
        </w:rPr>
        <w:t>муниципальному имуществу, земельным вопросам и вопросам улучшения жилищных условий, нуждающихся граждан</w:t>
      </w:r>
      <w:r w:rsidR="007B5667" w:rsidRPr="00757CD2">
        <w:rPr>
          <w:sz w:val="27"/>
          <w:szCs w:val="27"/>
        </w:rPr>
        <w:t xml:space="preserve"> (Алехин)</w:t>
      </w:r>
      <w:r w:rsidR="004E3A9F" w:rsidRPr="00757CD2">
        <w:rPr>
          <w:sz w:val="27"/>
          <w:szCs w:val="27"/>
        </w:rPr>
        <w:t>.</w:t>
      </w:r>
    </w:p>
    <w:p w14:paraId="10201BA6" w14:textId="77777777" w:rsidR="007B32C2" w:rsidRPr="00757CD2" w:rsidRDefault="00CD7D17" w:rsidP="008B1E9C">
      <w:pPr>
        <w:ind w:right="-82" w:firstLine="708"/>
        <w:jc w:val="both"/>
        <w:rPr>
          <w:sz w:val="27"/>
          <w:szCs w:val="27"/>
        </w:rPr>
      </w:pPr>
      <w:r w:rsidRPr="00757CD2">
        <w:rPr>
          <w:sz w:val="27"/>
          <w:szCs w:val="27"/>
        </w:rPr>
        <w:t>4</w:t>
      </w:r>
      <w:r w:rsidR="009E0F1C" w:rsidRPr="00757CD2">
        <w:rPr>
          <w:sz w:val="27"/>
          <w:szCs w:val="27"/>
        </w:rPr>
        <w:t xml:space="preserve">. </w:t>
      </w:r>
      <w:r w:rsidR="00AB65EA" w:rsidRPr="00757CD2">
        <w:rPr>
          <w:sz w:val="27"/>
          <w:szCs w:val="27"/>
        </w:rPr>
        <w:t>Решение</w:t>
      </w:r>
      <w:r w:rsidR="009E0F1C" w:rsidRPr="00757CD2">
        <w:rPr>
          <w:sz w:val="27"/>
          <w:szCs w:val="27"/>
        </w:rPr>
        <w:t xml:space="preserve"> вступает в силу со дня его подписания.</w:t>
      </w:r>
    </w:p>
    <w:p w14:paraId="3AD16FBE" w14:textId="77777777" w:rsidR="001B1094" w:rsidRPr="00757CD2" w:rsidRDefault="001B1094" w:rsidP="007B32C2">
      <w:pPr>
        <w:jc w:val="both"/>
        <w:rPr>
          <w:sz w:val="27"/>
          <w:szCs w:val="27"/>
        </w:rPr>
      </w:pPr>
    </w:p>
    <w:p w14:paraId="0FB8ADF5" w14:textId="77777777" w:rsidR="00F74D1D" w:rsidRPr="00757CD2" w:rsidRDefault="00F74D1D" w:rsidP="007B32C2">
      <w:pPr>
        <w:jc w:val="both"/>
        <w:rPr>
          <w:sz w:val="27"/>
          <w:szCs w:val="27"/>
        </w:rPr>
      </w:pPr>
    </w:p>
    <w:p w14:paraId="3AF652FE" w14:textId="77777777" w:rsidR="00F74D1D" w:rsidRPr="00757CD2" w:rsidRDefault="00F74D1D" w:rsidP="00F74D1D">
      <w:pPr>
        <w:jc w:val="both"/>
        <w:rPr>
          <w:sz w:val="27"/>
          <w:szCs w:val="27"/>
        </w:rPr>
      </w:pPr>
      <w:r w:rsidRPr="00757CD2">
        <w:rPr>
          <w:sz w:val="27"/>
          <w:szCs w:val="27"/>
        </w:rPr>
        <w:t>Глава Тбилисского сельского</w:t>
      </w:r>
    </w:p>
    <w:p w14:paraId="16DA9C96" w14:textId="77777777" w:rsidR="00F74D1D" w:rsidRPr="00757CD2" w:rsidRDefault="00F74D1D" w:rsidP="00F74D1D">
      <w:pPr>
        <w:jc w:val="both"/>
        <w:rPr>
          <w:sz w:val="27"/>
          <w:szCs w:val="27"/>
        </w:rPr>
      </w:pPr>
      <w:r w:rsidRPr="00757CD2">
        <w:rPr>
          <w:sz w:val="27"/>
          <w:szCs w:val="27"/>
        </w:rPr>
        <w:t>поселения Тбилисского района</w:t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color w:val="333333"/>
          <w:sz w:val="27"/>
          <w:szCs w:val="27"/>
          <w:shd w:val="clear" w:color="auto" w:fill="FFFFFF"/>
        </w:rPr>
        <w:t>А. Н. Стойкин</w:t>
      </w:r>
    </w:p>
    <w:p w14:paraId="5BB5F6D0" w14:textId="77777777" w:rsidR="00F74D1D" w:rsidRPr="00757CD2" w:rsidRDefault="00F74D1D" w:rsidP="007B32C2">
      <w:pPr>
        <w:jc w:val="both"/>
        <w:rPr>
          <w:sz w:val="27"/>
          <w:szCs w:val="27"/>
        </w:rPr>
      </w:pPr>
    </w:p>
    <w:p w14:paraId="6ECA7EF9" w14:textId="77777777" w:rsidR="001B1094" w:rsidRPr="00757CD2" w:rsidRDefault="001B1094" w:rsidP="007B32C2">
      <w:pPr>
        <w:jc w:val="both"/>
        <w:rPr>
          <w:sz w:val="27"/>
          <w:szCs w:val="27"/>
        </w:rPr>
      </w:pPr>
      <w:r w:rsidRPr="00757CD2">
        <w:rPr>
          <w:sz w:val="27"/>
          <w:szCs w:val="27"/>
        </w:rPr>
        <w:t xml:space="preserve">Председатель Совета </w:t>
      </w:r>
    </w:p>
    <w:p w14:paraId="6976087F" w14:textId="77777777" w:rsidR="001B1094" w:rsidRPr="00757CD2" w:rsidRDefault="001B1094" w:rsidP="007B32C2">
      <w:pPr>
        <w:jc w:val="both"/>
        <w:rPr>
          <w:sz w:val="27"/>
          <w:szCs w:val="27"/>
        </w:rPr>
      </w:pPr>
      <w:r w:rsidRPr="00757CD2">
        <w:rPr>
          <w:sz w:val="27"/>
          <w:szCs w:val="27"/>
        </w:rPr>
        <w:t xml:space="preserve">Тбилисского сельского поселения </w:t>
      </w:r>
    </w:p>
    <w:p w14:paraId="7030DBA8" w14:textId="2A5A7DE0" w:rsidR="00F74D1D" w:rsidRDefault="001B1094" w:rsidP="007B32C2">
      <w:pPr>
        <w:jc w:val="both"/>
        <w:rPr>
          <w:sz w:val="27"/>
          <w:szCs w:val="27"/>
        </w:rPr>
      </w:pPr>
      <w:r w:rsidRPr="00757CD2">
        <w:rPr>
          <w:sz w:val="27"/>
          <w:szCs w:val="27"/>
        </w:rPr>
        <w:t>Тбилисского района</w:t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Pr="00757CD2">
        <w:rPr>
          <w:sz w:val="27"/>
          <w:szCs w:val="27"/>
        </w:rPr>
        <w:tab/>
      </w:r>
      <w:r w:rsidR="00B72493" w:rsidRPr="00757CD2">
        <w:rPr>
          <w:sz w:val="27"/>
          <w:szCs w:val="27"/>
        </w:rPr>
        <w:t>Е.Б. Самойленко</w:t>
      </w:r>
    </w:p>
    <w:p w14:paraId="2E3DB547" w14:textId="77777777" w:rsidR="00BD1D40" w:rsidRDefault="00BD1D40" w:rsidP="00BD1D40">
      <w:pPr>
        <w:autoSpaceDE w:val="0"/>
        <w:autoSpaceDN w:val="0"/>
        <w:adjustRightInd w:val="0"/>
        <w:ind w:left="5954"/>
        <w:jc w:val="center"/>
        <w:rPr>
          <w:bCs/>
          <w:color w:val="000000"/>
          <w:sz w:val="28"/>
          <w:szCs w:val="28"/>
        </w:rPr>
      </w:pPr>
      <w:r w:rsidRPr="00CB2B02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10603BA3" w14:textId="77777777" w:rsidR="00BD1D40" w:rsidRPr="00CB2B02" w:rsidRDefault="00BD1D40" w:rsidP="00BD1D40">
      <w:pPr>
        <w:autoSpaceDE w:val="0"/>
        <w:autoSpaceDN w:val="0"/>
        <w:adjustRightInd w:val="0"/>
        <w:ind w:left="5954"/>
        <w:jc w:val="center"/>
        <w:rPr>
          <w:bCs/>
          <w:color w:val="000000"/>
          <w:sz w:val="28"/>
          <w:szCs w:val="28"/>
        </w:rPr>
      </w:pPr>
    </w:p>
    <w:p w14:paraId="56DCA3B2" w14:textId="77777777" w:rsidR="00BD1D40" w:rsidRPr="00CB2B02" w:rsidRDefault="00BD1D40" w:rsidP="00BD1D40">
      <w:pPr>
        <w:autoSpaceDE w:val="0"/>
        <w:autoSpaceDN w:val="0"/>
        <w:adjustRightInd w:val="0"/>
        <w:ind w:left="5954"/>
        <w:jc w:val="center"/>
        <w:rPr>
          <w:bCs/>
          <w:color w:val="000000"/>
          <w:sz w:val="28"/>
          <w:szCs w:val="28"/>
        </w:rPr>
      </w:pPr>
      <w:r w:rsidRPr="00CB2B02">
        <w:rPr>
          <w:bCs/>
          <w:color w:val="000000"/>
          <w:sz w:val="28"/>
          <w:szCs w:val="28"/>
        </w:rPr>
        <w:t>к решению Совета</w:t>
      </w:r>
    </w:p>
    <w:p w14:paraId="6980C871" w14:textId="77777777" w:rsidR="00BD1D40" w:rsidRPr="00CB2B02" w:rsidRDefault="00BD1D40" w:rsidP="00BD1D40">
      <w:pPr>
        <w:autoSpaceDE w:val="0"/>
        <w:autoSpaceDN w:val="0"/>
        <w:adjustRightInd w:val="0"/>
        <w:ind w:left="5529"/>
        <w:jc w:val="center"/>
        <w:rPr>
          <w:bCs/>
          <w:color w:val="000000"/>
          <w:sz w:val="28"/>
          <w:szCs w:val="28"/>
        </w:rPr>
      </w:pPr>
      <w:r w:rsidRPr="00CB2B02">
        <w:rPr>
          <w:bCs/>
          <w:color w:val="000000"/>
          <w:sz w:val="28"/>
          <w:szCs w:val="28"/>
        </w:rPr>
        <w:t>Тбилисского сельского</w:t>
      </w:r>
      <w:r w:rsidRPr="001722FA">
        <w:rPr>
          <w:bCs/>
          <w:color w:val="000000"/>
          <w:sz w:val="28"/>
          <w:szCs w:val="28"/>
        </w:rPr>
        <w:t xml:space="preserve"> </w:t>
      </w:r>
      <w:r w:rsidRPr="00CB2B02">
        <w:rPr>
          <w:bCs/>
          <w:color w:val="000000"/>
          <w:sz w:val="28"/>
          <w:szCs w:val="28"/>
        </w:rPr>
        <w:t>поселения Тбилисского района</w:t>
      </w:r>
    </w:p>
    <w:p w14:paraId="0C967CA8" w14:textId="77777777" w:rsidR="00BD1D40" w:rsidRPr="00CB2B02" w:rsidRDefault="00BD1D40" w:rsidP="00BD1D40">
      <w:pPr>
        <w:autoSpaceDE w:val="0"/>
        <w:autoSpaceDN w:val="0"/>
        <w:adjustRightInd w:val="0"/>
        <w:ind w:left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26.03.2021 года № 109</w:t>
      </w:r>
    </w:p>
    <w:p w14:paraId="0438F833" w14:textId="77777777" w:rsidR="00BD1D40" w:rsidRPr="00CB2B02" w:rsidRDefault="00BD1D40" w:rsidP="00BD1D4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189674BA" w14:textId="77777777" w:rsidR="00BD1D40" w:rsidRPr="00CB2B02" w:rsidRDefault="00BD1D40" w:rsidP="00BD1D4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F08BFE3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2B02">
        <w:rPr>
          <w:b/>
          <w:bCs/>
          <w:color w:val="000000"/>
          <w:sz w:val="28"/>
          <w:szCs w:val="28"/>
        </w:rPr>
        <w:t>ПЕРЕЧЕНЬ</w:t>
      </w:r>
    </w:p>
    <w:p w14:paraId="6DB649C5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2B02">
        <w:rPr>
          <w:b/>
          <w:bCs/>
          <w:color w:val="000000"/>
          <w:sz w:val="28"/>
          <w:szCs w:val="28"/>
        </w:rPr>
        <w:t xml:space="preserve">недвижимого имущества, передаваемого из муниципальной </w:t>
      </w:r>
    </w:p>
    <w:p w14:paraId="0538F066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2B02">
        <w:rPr>
          <w:b/>
          <w:bCs/>
          <w:color w:val="000000"/>
          <w:sz w:val="28"/>
          <w:szCs w:val="28"/>
        </w:rPr>
        <w:t xml:space="preserve">собственности Тбилисского сельского поселения </w:t>
      </w:r>
    </w:p>
    <w:p w14:paraId="746B26D5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2B02">
        <w:rPr>
          <w:b/>
          <w:bCs/>
          <w:color w:val="000000"/>
          <w:sz w:val="28"/>
          <w:szCs w:val="28"/>
        </w:rPr>
        <w:t xml:space="preserve">Тбилисского района в муниципальную собственность </w:t>
      </w:r>
    </w:p>
    <w:p w14:paraId="4DBDB8E8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B2B02">
        <w:rPr>
          <w:b/>
          <w:bCs/>
          <w:color w:val="000000"/>
          <w:sz w:val="28"/>
          <w:szCs w:val="28"/>
        </w:rPr>
        <w:t xml:space="preserve">муниципального образования Тбилисский район </w:t>
      </w:r>
    </w:p>
    <w:p w14:paraId="026B7C1E" w14:textId="77777777" w:rsidR="00BD1D40" w:rsidRPr="00CB2B02" w:rsidRDefault="00BD1D40" w:rsidP="00BD1D40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CB2B02">
        <w:rPr>
          <w:b/>
          <w:bCs/>
          <w:color w:val="000000"/>
          <w:sz w:val="28"/>
          <w:szCs w:val="28"/>
        </w:rPr>
        <w:t>на безвозмездной основе</w:t>
      </w:r>
      <w:r w:rsidRPr="00CB2B02">
        <w:rPr>
          <w:color w:val="000000"/>
          <w:sz w:val="27"/>
          <w:szCs w:val="27"/>
        </w:rPr>
        <w:t xml:space="preserve"> </w:t>
      </w:r>
    </w:p>
    <w:tbl>
      <w:tblPr>
        <w:tblW w:w="9882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3"/>
        <w:gridCol w:w="1739"/>
        <w:gridCol w:w="1940"/>
        <w:gridCol w:w="2204"/>
        <w:gridCol w:w="2009"/>
        <w:gridCol w:w="1287"/>
      </w:tblGrid>
      <w:tr w:rsidR="00BD1D40" w:rsidRPr="00B7167E" w14:paraId="12E1B3F8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54A96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№</w:t>
            </w:r>
          </w:p>
          <w:p w14:paraId="448B4578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п/п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4E96E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Наименование имущества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BFCD3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Адрес (местоположение) имущества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EF8A8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Характеристика имущества, площадь кв.м/ количество, шт.</w:t>
            </w:r>
          </w:p>
          <w:p w14:paraId="3565FBE1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Идентификационные признаки</w:t>
            </w:r>
          </w:p>
          <w:p w14:paraId="247CBF15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№ и дата государственной регистрации права собственности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B4206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Кадастровый номер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F44" w14:textId="77777777" w:rsidR="00BD1D40" w:rsidRPr="001722FA" w:rsidRDefault="00BD1D40" w:rsidP="00346E49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722FA">
              <w:rPr>
                <w:color w:val="000000"/>
                <w:sz w:val="22"/>
                <w:szCs w:val="22"/>
                <w:lang w:eastAsia="ar-SA"/>
              </w:rPr>
              <w:t>Балансовая стоимость, руб./</w:t>
            </w:r>
          </w:p>
          <w:p w14:paraId="6B165A6F" w14:textId="77777777" w:rsidR="00BD1D40" w:rsidRPr="001722FA" w:rsidRDefault="00BD1D40" w:rsidP="00346E49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722FA">
              <w:rPr>
                <w:color w:val="000000"/>
                <w:sz w:val="22"/>
                <w:szCs w:val="22"/>
                <w:lang w:eastAsia="ar-SA"/>
              </w:rPr>
              <w:t>остаточная стоимость, руб./</w:t>
            </w:r>
          </w:p>
          <w:p w14:paraId="53984025" w14:textId="77777777" w:rsidR="00BD1D40" w:rsidRPr="00B7167E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1722FA">
              <w:rPr>
                <w:color w:val="000000"/>
                <w:sz w:val="22"/>
                <w:szCs w:val="22"/>
                <w:lang w:eastAsia="ar-SA"/>
              </w:rPr>
              <w:t>кадастровая стоимость, руб.</w:t>
            </w:r>
          </w:p>
        </w:tc>
      </w:tr>
      <w:tr w:rsidR="00BD1D40" w:rsidRPr="00B7167E" w14:paraId="3318107B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1F37A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68CF9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B1DD3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3FAAC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47C38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1AD4" w14:textId="77777777" w:rsidR="00BD1D40" w:rsidRPr="00B7167E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t>6</w:t>
            </w:r>
          </w:p>
        </w:tc>
      </w:tr>
      <w:tr w:rsidR="00BD1D40" w:rsidRPr="00F21E47" w14:paraId="04A0D3C7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3D13E1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  <w:lang w:eastAsia="ar-SA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0665E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>Водопровод от водозабора № 2 до железнодорожной башни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416DD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 xml:space="preserve">Краснодарский край, Тбилисский р-н, Тбилисская ст-ца, ул. Прикубанская, ул. Набережная, ул. Энгельса, ул. Колхозная, ул. Октябрьская, ул. Водопроводная, ул. Пристанционная, ул. Железнодорожная, край. Краснодарский, Тбилисский р-н, Тбилисская ст-ца, ул. Прикубанская, ул. Набережная, ул. Энгельса, ул. Колхозная, ул. Октябрьская, ул. Водопроводная, </w:t>
            </w:r>
            <w:r w:rsidRPr="00F21E47">
              <w:rPr>
                <w:color w:val="000000"/>
              </w:rPr>
              <w:lastRenderedPageBreak/>
              <w:t>ул. Пристанционная, ул. Железнодорожная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DF9B8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П</w:t>
            </w:r>
            <w:r w:rsidRPr="00F21E47">
              <w:rPr>
                <w:color w:val="000000"/>
              </w:rPr>
              <w:t>ротяженность: 3425 м., назначение: 10) сооружени</w:t>
            </w:r>
            <w:r>
              <w:rPr>
                <w:color w:val="000000"/>
              </w:rPr>
              <w:t xml:space="preserve">я </w:t>
            </w:r>
            <w:r w:rsidRPr="00F21E47">
              <w:rPr>
                <w:color w:val="000000"/>
              </w:rPr>
              <w:t>коммунального хозяйства, год завершения строительства: 2020, виды разрешенного использования: водопровод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1F516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>23:29:0000000:1281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46E8" w14:textId="77777777" w:rsidR="00BD1D40" w:rsidRPr="00F21E47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F21E47">
              <w:rPr>
                <w:color w:val="000000"/>
              </w:rPr>
              <w:t>8634120,80</w:t>
            </w:r>
          </w:p>
        </w:tc>
      </w:tr>
      <w:tr w:rsidR="00BD1D40" w:rsidRPr="00F21E47" w14:paraId="787FADF1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93430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  <w:lang w:eastAsia="ar-SA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3E670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>Артезианская скважина № 5025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C17BB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>Краснодарский край, Тбилисский р-н, зерносовхоз «Кропоткинский» отделение № 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70786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Г</w:t>
            </w:r>
            <w:r w:rsidRPr="00F21E47">
              <w:rPr>
                <w:color w:val="000000"/>
              </w:rPr>
              <w:t>лубина: 435 м., назначение: 10.1. сооружения водозаборные, год завершения строительства: 1975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86810" w14:textId="77777777" w:rsidR="00BD1D40" w:rsidRPr="00F21E47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1E47">
              <w:rPr>
                <w:color w:val="000000"/>
              </w:rPr>
              <w:t>23:29:0301000:847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0181" w14:textId="77777777" w:rsidR="00BD1D40" w:rsidRPr="00F21E47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F21E47">
              <w:rPr>
                <w:rFonts w:eastAsia="SimSun"/>
                <w:color w:val="000000"/>
                <w:lang w:eastAsia="ar-SA"/>
              </w:rPr>
              <w:t>1,00</w:t>
            </w:r>
          </w:p>
        </w:tc>
      </w:tr>
      <w:tr w:rsidR="00BD1D40" w:rsidRPr="005F6DFB" w14:paraId="0DE523F1" w14:textId="77777777" w:rsidTr="00346E49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0EEF6" w14:textId="77777777" w:rsidR="00BD1D40" w:rsidRPr="005F6D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F6DFB">
              <w:rPr>
                <w:color w:val="000000"/>
                <w:lang w:eastAsia="ar-SA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C2950" w14:textId="77777777" w:rsidR="00BD1D40" w:rsidRPr="005F6D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F6DFB">
              <w:rPr>
                <w:color w:val="000000"/>
              </w:rPr>
              <w:t>Земельный участок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9A2A6" w14:textId="77777777" w:rsidR="00BD1D40" w:rsidRPr="005F6D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F6DFB">
              <w:rPr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Тбилисский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1AA2C" w14:textId="77777777" w:rsidR="00BD1D40" w:rsidRPr="005F6D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F6DFB">
              <w:rPr>
                <w:color w:val="000000"/>
              </w:rPr>
              <w:t>Площадь: 2639 +/-7 кв.м., категория земель: Земли населенных пунктов, виды разрешенного использования: объекты инженерной инфраструктуры; для размещения объектов специального назначения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A3B18" w14:textId="77777777" w:rsidR="00BD1D40" w:rsidRPr="005F6D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F6DFB">
              <w:rPr>
                <w:color w:val="000000"/>
              </w:rPr>
              <w:t>23:29:0304046:1081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CAC7" w14:textId="77777777" w:rsidR="00BD1D40" w:rsidRPr="005F6DFB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5F6DFB">
              <w:rPr>
                <w:color w:val="000000"/>
              </w:rPr>
              <w:t>551867,68</w:t>
            </w:r>
          </w:p>
        </w:tc>
      </w:tr>
      <w:tr w:rsidR="00BD1D40" w:rsidRPr="003232FB" w14:paraId="55C4D2C0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088C7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C04EB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Тепловая сеть от мастерских до ТК-47, МБОУ СОШ №3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5A847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</w:rPr>
              <w:t>Краснодарский край, р-н Тбилисский, х. Северин, ул. Ленина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57DD7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Назначение: 10) Сооружения коммунального хозяйства, протяженность 152 м., год завершения строительства: 2012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976F8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23:29:0305005:566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0E71" w14:textId="77777777" w:rsidR="00BD1D40" w:rsidRPr="003232FB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3232FB">
              <w:rPr>
                <w:rFonts w:eastAsia="SimSun"/>
                <w:color w:val="000000"/>
                <w:lang w:eastAsia="ar-SA"/>
              </w:rPr>
              <w:t>499630,60</w:t>
            </w:r>
          </w:p>
        </w:tc>
      </w:tr>
      <w:tr w:rsidR="00BD1D40" w:rsidRPr="003232FB" w14:paraId="23E08C24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5F773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2DF99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</w:rPr>
              <w:t>Теплофикация жилого поселка пос. Октябрьского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8F548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</w:rPr>
              <w:t>Краснодарский край, Тбилисский район, п. Октябрьский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69901" w14:textId="77777777" w:rsidR="00BD1D40" w:rsidRPr="009B3A2F" w:rsidRDefault="00BD1D40" w:rsidP="00346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232FB">
              <w:rPr>
                <w:color w:val="000000"/>
              </w:rPr>
              <w:t>ротяженность: 1862 м., назначение: 10) сооружени</w:t>
            </w:r>
            <w:r>
              <w:rPr>
                <w:color w:val="000000"/>
              </w:rPr>
              <w:t>я</w:t>
            </w:r>
            <w:r w:rsidRPr="003232FB">
              <w:rPr>
                <w:color w:val="000000"/>
              </w:rPr>
              <w:t xml:space="preserve"> коммунального хозяйства, год завершения строительства: 1990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8B100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</w:rPr>
              <w:t>23:29:0301003:1575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2D96" w14:textId="77777777" w:rsidR="00BD1D40" w:rsidRPr="003232FB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3232FB">
              <w:rPr>
                <w:rFonts w:eastAsia="SimSun"/>
                <w:color w:val="000000"/>
                <w:lang w:eastAsia="ar-SA"/>
              </w:rPr>
              <w:t>1770524,00/0,00</w:t>
            </w:r>
          </w:p>
        </w:tc>
      </w:tr>
      <w:tr w:rsidR="00BD1D40" w:rsidRPr="003232FB" w14:paraId="117D122F" w14:textId="77777777" w:rsidTr="00346E49">
        <w:trPr>
          <w:trHeight w:val="24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6D00D7" w14:textId="77777777" w:rsidR="00BD1D40" w:rsidRPr="003232FB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232FB">
              <w:rPr>
                <w:color w:val="000000"/>
                <w:lang w:eastAsia="ar-SA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C6280D" w14:textId="77777777" w:rsidR="00BD1D40" w:rsidRPr="003232FB" w:rsidRDefault="00BD1D40" w:rsidP="00346E49">
            <w:pPr>
              <w:jc w:val="center"/>
              <w:rPr>
                <w:color w:val="000000"/>
              </w:rPr>
            </w:pPr>
            <w:r w:rsidRPr="003232FB">
              <w:rPr>
                <w:color w:val="000000"/>
              </w:rPr>
              <w:t>Сооружение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FB3C96" w14:textId="77777777" w:rsidR="00BD1D40" w:rsidRPr="003232FB" w:rsidRDefault="00BD1D40" w:rsidP="00346E49">
            <w:pPr>
              <w:jc w:val="center"/>
              <w:rPr>
                <w:color w:val="000000"/>
              </w:rPr>
            </w:pPr>
            <w:r w:rsidRPr="003232FB">
              <w:rPr>
                <w:color w:val="000000"/>
              </w:rPr>
              <w:t>Краснодарский край, р-н Тбилисский, ст-ца Тбилисская, ул. Первомайская, 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50135F" w14:textId="77777777" w:rsidR="00BD1D40" w:rsidRPr="003232FB" w:rsidRDefault="00BD1D40" w:rsidP="00346E49">
            <w:pPr>
              <w:jc w:val="center"/>
              <w:rPr>
                <w:color w:val="000000"/>
              </w:rPr>
            </w:pPr>
            <w:r w:rsidRPr="003232FB">
              <w:rPr>
                <w:color w:val="000000"/>
              </w:rPr>
              <w:t>Назначение: Иное сооружение (Тепловая сеть до РПО БОН), протяженность: 737 м., год завершения строительства: 1973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03E4ED" w14:textId="77777777" w:rsidR="00BD1D40" w:rsidRPr="003232FB" w:rsidRDefault="00BD1D40" w:rsidP="00346E49">
            <w:pPr>
              <w:jc w:val="center"/>
              <w:rPr>
                <w:color w:val="000000"/>
              </w:rPr>
            </w:pPr>
            <w:r w:rsidRPr="003232FB">
              <w:rPr>
                <w:color w:val="000000"/>
              </w:rPr>
              <w:t>23:29:0304114:857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722188" w14:textId="77777777" w:rsidR="00BD1D40" w:rsidRPr="003232FB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3232FB">
              <w:rPr>
                <w:rFonts w:eastAsia="SimSun"/>
                <w:color w:val="000000"/>
                <w:lang w:eastAsia="ar-SA"/>
              </w:rPr>
              <w:t>1,00</w:t>
            </w:r>
          </w:p>
        </w:tc>
      </w:tr>
      <w:tr w:rsidR="00BD1D40" w:rsidRPr="00B7167E" w14:paraId="30F616A3" w14:textId="77777777" w:rsidTr="00346E49">
        <w:trPr>
          <w:trHeight w:val="232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F5C43" w14:textId="77777777" w:rsidR="00BD1D40" w:rsidRPr="00B7167E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167E">
              <w:rPr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318E1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 xml:space="preserve">Сооружение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E65D3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Краснодарский край, р-н Тбилисский, ст-ца Тбилисская, ул. Вокзальная, д. 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533AF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Назначение: Иное сооружение (Теплотрасса до Д/с «Наше счастье»), протяженность: 28 м., год завершения строительства: 2012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C86DC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23:29:0304097:624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67EF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9933E3" w14:paraId="3ADFC0F6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F4ABF" w14:textId="77777777" w:rsidR="00BD1D40" w:rsidRPr="009933E3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933E3">
              <w:rPr>
                <w:color w:val="000000"/>
                <w:lang w:eastAsia="ar-SA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371EF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 xml:space="preserve">Сооружение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68AB6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Краснодарский край, р-н Тбилисский, ст-ца Тбилисская, ул. Красная, 134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41406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Назначение: Иное сооружение (теплотрасса от котельной СОШ № 6), протяженность: 280 м., год завершения строительства: 1985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114F4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23:29:0304215:93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DA855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9933E3" w14:paraId="03418C4F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A6F6A" w14:textId="77777777" w:rsidR="00BD1D40" w:rsidRPr="009933E3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933E3">
              <w:rPr>
                <w:color w:val="000000"/>
                <w:lang w:eastAsia="ar-SA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10B61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Сооружение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E41DD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Краснодарский край, р-н Тбилисский, ст-ца Тбилисская, ул. Октябрьская, д. 133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1628B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Назначение: Иное сооружение (Теплотрасса от котельной №1 СОШ№5), протяженность: 102 м., год завершения строительства: 1975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E7597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23:29:0304033:139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0EE0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9933E3" w14:paraId="48DD9606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05984" w14:textId="77777777" w:rsidR="00BD1D40" w:rsidRPr="009933E3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933E3">
              <w:rPr>
                <w:color w:val="000000"/>
                <w:lang w:eastAsia="ar-SA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6D3E0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 xml:space="preserve">Сооружение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B2EAE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Краснодарский край, р-н Тбилисский, ст-ца Тбилисская, ул. Красная, д. 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A8C92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Назначение: Иное сооружение (Теплотрасса от котельной СОШ №2), протяженность: 570 м., год завершения строительства: 1965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FA231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23:29:0000000:277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13E2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9933E3" w14:paraId="72A2E310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1449C" w14:textId="77777777" w:rsidR="00BD1D40" w:rsidRPr="009933E3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933E3">
              <w:rPr>
                <w:color w:val="000000"/>
                <w:lang w:eastAsia="ar-SA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20C1C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Сооружение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75654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Краснодарский край, р-н Тбилисский, ст-ца Тбилисская, ул. Кривая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7AB49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Назначение: Иное сооружение (Теплотрасса от котельной №2 МДОУ ЦР-ДС №3), протяженность: 394 м., год завершения строительства: 1978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2D009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23:29:0000000:351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ABCE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9933E3" w14:paraId="7D16DFD0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DD153" w14:textId="77777777" w:rsidR="00BD1D40" w:rsidRPr="009933E3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933E3">
              <w:rPr>
                <w:color w:val="000000"/>
                <w:lang w:eastAsia="ar-SA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44860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Тепловая сеть до котельной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96205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 xml:space="preserve">Краснодарский край, р-н Тбилисский, х. </w:t>
            </w:r>
            <w:r w:rsidRPr="009933E3">
              <w:rPr>
                <w:color w:val="000000"/>
              </w:rPr>
              <w:lastRenderedPageBreak/>
              <w:t>Северин, ул. Ленина, д.13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216D0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lastRenderedPageBreak/>
              <w:t xml:space="preserve">Назначение: Иное сооружение (Тепловая сеть до котельной), </w:t>
            </w:r>
            <w:r w:rsidRPr="009933E3">
              <w:rPr>
                <w:color w:val="000000"/>
              </w:rPr>
              <w:lastRenderedPageBreak/>
              <w:t xml:space="preserve">протяженность: 2023 м., год завершения строительства: 1987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1D77D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lastRenderedPageBreak/>
              <w:t>23:29:0000000:427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E3DF" w14:textId="77777777" w:rsidR="00BD1D40" w:rsidRPr="009933E3" w:rsidRDefault="00BD1D40" w:rsidP="00346E49">
            <w:pPr>
              <w:jc w:val="center"/>
              <w:rPr>
                <w:color w:val="000000"/>
              </w:rPr>
            </w:pPr>
            <w:r w:rsidRPr="009933E3">
              <w:rPr>
                <w:color w:val="000000"/>
              </w:rPr>
              <w:t>1,00</w:t>
            </w:r>
          </w:p>
        </w:tc>
      </w:tr>
      <w:tr w:rsidR="00BD1D40" w:rsidRPr="00A04A66" w14:paraId="4F227B79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52DDD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04A66">
              <w:rPr>
                <w:color w:val="000000"/>
                <w:lang w:eastAsia="ar-SA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D6881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04A66">
              <w:rPr>
                <w:color w:val="000000"/>
              </w:rPr>
              <w:t>Теплофикация КТП к клубу и 40 квартирному дому (650 м)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EE206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04A66">
              <w:rPr>
                <w:color w:val="000000"/>
              </w:rPr>
              <w:t>Краснодарский край, Тбилисский район, Тбилисское сельское поселение, пос</w:t>
            </w:r>
            <w:r>
              <w:rPr>
                <w:color w:val="000000"/>
              </w:rPr>
              <w:t>. Октябрьский, ул. Псурцева, 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1CCC3" w14:textId="77777777" w:rsidR="00BD1D40" w:rsidRDefault="00BD1D40" w:rsidP="00346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A04A66">
              <w:rPr>
                <w:color w:val="000000"/>
              </w:rPr>
              <w:t>азначение: нежилое</w:t>
            </w:r>
            <w:r>
              <w:rPr>
                <w:color w:val="000000"/>
              </w:rPr>
              <w:t>.</w:t>
            </w:r>
          </w:p>
          <w:p w14:paraId="1D791162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04A66">
              <w:rPr>
                <w:color w:val="000000"/>
              </w:rPr>
              <w:t>ротяженность: 650 м.</w:t>
            </w:r>
          </w:p>
          <w:p w14:paraId="489CAD73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04A66">
              <w:rPr>
                <w:color w:val="000000"/>
              </w:rPr>
              <w:t>Год ввода в эксплуатацию по зав</w:t>
            </w:r>
            <w:r>
              <w:rPr>
                <w:color w:val="000000"/>
              </w:rPr>
              <w:t>ершении строительства: 1968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6EE3E" w14:textId="77777777" w:rsidR="00BD1D40" w:rsidRPr="00A04A66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04A66">
              <w:rPr>
                <w:color w:val="000000"/>
                <w:lang w:eastAsia="ar-SA"/>
              </w:rPr>
              <w:t>23:29:0301003:1243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95B8" w14:textId="77777777" w:rsidR="00BD1D40" w:rsidRPr="00A04A66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A04A66">
              <w:rPr>
                <w:rFonts w:eastAsia="SimSun"/>
                <w:color w:val="000000"/>
                <w:lang w:eastAsia="ar-SA"/>
              </w:rPr>
              <w:t>643011,00/0,00</w:t>
            </w:r>
          </w:p>
        </w:tc>
      </w:tr>
      <w:tr w:rsidR="00BD1D40" w:rsidRPr="00CF3FE9" w14:paraId="4467C3CB" w14:textId="77777777" w:rsidTr="00346E4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7C3AB" w14:textId="77777777" w:rsidR="00BD1D40" w:rsidRPr="00CF3FE9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F3FE9">
              <w:rPr>
                <w:color w:val="000000"/>
                <w:lang w:eastAsia="ar-SA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A7AD8" w14:textId="77777777" w:rsidR="00BD1D40" w:rsidRPr="00CF3FE9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F3FE9">
              <w:rPr>
                <w:color w:val="000000"/>
              </w:rPr>
              <w:t>Трубопровод горячей воды от котельной к ж/поселку                                    пос. Октябрьского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796E5" w14:textId="77777777" w:rsidR="00BD1D40" w:rsidRPr="00CF3FE9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F3FE9">
              <w:rPr>
                <w:color w:val="000000"/>
              </w:rPr>
              <w:t>Краснодарский край, Тбилисский р</w:t>
            </w:r>
            <w:r>
              <w:rPr>
                <w:color w:val="000000"/>
              </w:rPr>
              <w:t>-н</w:t>
            </w:r>
            <w:r w:rsidRPr="00CF3FE9">
              <w:rPr>
                <w:color w:val="000000"/>
              </w:rPr>
              <w:t>, п. Октябрьский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4B4B8" w14:textId="77777777" w:rsidR="00BD1D40" w:rsidRDefault="00BD1D40" w:rsidP="00346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CF3FE9">
              <w:rPr>
                <w:color w:val="000000"/>
              </w:rPr>
              <w:t>азначение: 10) соор</w:t>
            </w:r>
            <w:r>
              <w:rPr>
                <w:color w:val="000000"/>
              </w:rPr>
              <w:t>ужения коммунального хозяйства.</w:t>
            </w:r>
          </w:p>
          <w:p w14:paraId="5FD5D567" w14:textId="77777777" w:rsidR="00BD1D40" w:rsidRPr="00CF3FE9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F3FE9">
              <w:rPr>
                <w:color w:val="000000"/>
              </w:rPr>
              <w:t>Протяженность: 1847</w:t>
            </w:r>
            <w:r>
              <w:rPr>
                <w:color w:val="000000"/>
              </w:rPr>
              <w:t xml:space="preserve"> </w:t>
            </w:r>
            <w:r w:rsidRPr="00CF3FE9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Год завершения строительства: 1990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8B31A" w14:textId="77777777" w:rsidR="00BD1D40" w:rsidRPr="00CF3FE9" w:rsidRDefault="00BD1D40" w:rsidP="00346E4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F3FE9">
              <w:rPr>
                <w:color w:val="000000"/>
              </w:rPr>
              <w:t>23:29:0301003:1591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BA864" w14:textId="77777777" w:rsidR="00BD1D40" w:rsidRPr="00CF3FE9" w:rsidRDefault="00BD1D40" w:rsidP="00346E49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>
              <w:rPr>
                <w:rFonts w:eastAsia="SimSun"/>
                <w:color w:val="000000"/>
                <w:lang w:eastAsia="ar-SA"/>
              </w:rPr>
              <w:t>1035384,00/0,00</w:t>
            </w:r>
          </w:p>
        </w:tc>
      </w:tr>
    </w:tbl>
    <w:p w14:paraId="5BCF16D0" w14:textId="77777777" w:rsidR="00BD1D40" w:rsidRPr="00B7167E" w:rsidRDefault="00BD1D40" w:rsidP="00BD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32AB2220" w14:textId="77777777" w:rsidR="00BD1D40" w:rsidRPr="00B7167E" w:rsidRDefault="00BD1D40" w:rsidP="00BD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B7167E">
        <w:rPr>
          <w:color w:val="000000"/>
        </w:rPr>
        <w:t xml:space="preserve">      </w:t>
      </w:r>
    </w:p>
    <w:p w14:paraId="6A48E310" w14:textId="77777777" w:rsidR="00BD1D40" w:rsidRPr="00CB2B02" w:rsidRDefault="00BD1D40" w:rsidP="00BD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7"/>
          <w:szCs w:val="27"/>
        </w:rPr>
      </w:pPr>
    </w:p>
    <w:p w14:paraId="093BDAEC" w14:textId="77777777" w:rsidR="00BD1D40" w:rsidRPr="00CB2B02" w:rsidRDefault="00BD1D40" w:rsidP="00BD1D40">
      <w:pPr>
        <w:jc w:val="both"/>
        <w:rPr>
          <w:color w:val="000000"/>
          <w:sz w:val="28"/>
          <w:szCs w:val="28"/>
        </w:rPr>
      </w:pPr>
      <w:r w:rsidRPr="00CB2B02">
        <w:rPr>
          <w:color w:val="000000"/>
          <w:sz w:val="28"/>
          <w:szCs w:val="28"/>
        </w:rPr>
        <w:t>Глава Тбилисского сельского</w:t>
      </w:r>
    </w:p>
    <w:p w14:paraId="584A37BF" w14:textId="3ECF458B" w:rsidR="00BD1D40" w:rsidRPr="00CB2B02" w:rsidRDefault="00BD1D40" w:rsidP="00BD1D40">
      <w:pPr>
        <w:jc w:val="both"/>
        <w:rPr>
          <w:color w:val="000000"/>
          <w:sz w:val="27"/>
          <w:szCs w:val="27"/>
        </w:rPr>
      </w:pPr>
      <w:r w:rsidRPr="00CB2B02">
        <w:rPr>
          <w:color w:val="000000"/>
          <w:sz w:val="28"/>
          <w:szCs w:val="28"/>
        </w:rPr>
        <w:t>поселения Тбилисского района</w:t>
      </w:r>
      <w:r w:rsidRPr="00CB2B02">
        <w:rPr>
          <w:color w:val="000000"/>
          <w:sz w:val="28"/>
          <w:szCs w:val="28"/>
        </w:rPr>
        <w:tab/>
      </w:r>
      <w:r w:rsidRPr="00CB2B02">
        <w:rPr>
          <w:color w:val="000000"/>
          <w:sz w:val="28"/>
          <w:szCs w:val="28"/>
        </w:rPr>
        <w:tab/>
      </w:r>
      <w:r w:rsidRPr="00CB2B02">
        <w:rPr>
          <w:color w:val="000000"/>
          <w:sz w:val="28"/>
          <w:szCs w:val="28"/>
        </w:rPr>
        <w:tab/>
      </w:r>
      <w:r w:rsidRPr="00CB2B02">
        <w:rPr>
          <w:color w:val="000000"/>
          <w:sz w:val="28"/>
          <w:szCs w:val="28"/>
        </w:rPr>
        <w:tab/>
      </w:r>
      <w:r w:rsidRPr="00CB2B02">
        <w:rPr>
          <w:color w:val="000000"/>
          <w:sz w:val="28"/>
          <w:szCs w:val="28"/>
        </w:rPr>
        <w:tab/>
        <w:t xml:space="preserve"> </w:t>
      </w:r>
      <w:r w:rsidRPr="00CB2B02">
        <w:rPr>
          <w:color w:val="000000"/>
          <w:sz w:val="28"/>
          <w:szCs w:val="28"/>
          <w:shd w:val="clear" w:color="auto" w:fill="FFFFFF"/>
        </w:rPr>
        <w:t>А. Н. Стойкин</w:t>
      </w:r>
      <w:r w:rsidRPr="00CB2B02">
        <w:rPr>
          <w:color w:val="000000"/>
          <w:sz w:val="27"/>
          <w:szCs w:val="27"/>
        </w:rPr>
        <w:t xml:space="preserve"> </w:t>
      </w:r>
    </w:p>
    <w:p w14:paraId="6C9BC0BB" w14:textId="77777777" w:rsidR="00BD1D40" w:rsidRPr="00757CD2" w:rsidRDefault="00BD1D40" w:rsidP="007B32C2">
      <w:pPr>
        <w:jc w:val="both"/>
        <w:rPr>
          <w:sz w:val="27"/>
          <w:szCs w:val="27"/>
        </w:rPr>
      </w:pPr>
    </w:p>
    <w:sectPr w:rsidR="00BD1D40" w:rsidRPr="00757CD2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06961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57CD2"/>
    <w:rsid w:val="00764387"/>
    <w:rsid w:val="00767B92"/>
    <w:rsid w:val="007714E4"/>
    <w:rsid w:val="0077530B"/>
    <w:rsid w:val="007776B2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A4127"/>
    <w:rsid w:val="00BC5F1E"/>
    <w:rsid w:val="00BD1D40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A2D13"/>
  <w15:chartTrackingRefBased/>
  <w15:docId w15:val="{BE61B748-4199-4CC3-A599-DC6A151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3</cp:revision>
  <cp:lastPrinted>2021-03-22T11:12:00Z</cp:lastPrinted>
  <dcterms:created xsi:type="dcterms:W3CDTF">2021-03-30T05:56:00Z</dcterms:created>
  <dcterms:modified xsi:type="dcterms:W3CDTF">2021-03-30T06:10:00Z</dcterms:modified>
</cp:coreProperties>
</file>